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E7D" w:rsidRDefault="00A95170" w:rsidP="00261C2A">
      <w:pPr>
        <w:ind w:left="-720" w:hanging="360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Drawing</w:t>
      </w:r>
      <w:r w:rsidR="00261C2A">
        <w:rPr>
          <w:rFonts w:ascii="Georgia" w:hAnsi="Georgia"/>
        </w:rPr>
        <w:t xml:space="preserve"> specification:</w:t>
      </w:r>
      <w:r w:rsidR="00B50E7D" w:rsidRPr="0098614A">
        <w:rPr>
          <w:rFonts w:ascii="Georgia" w:hAnsi="Georgia"/>
        </w:rPr>
        <w:t xml:space="preserve"> </w:t>
      </w:r>
      <w:r w:rsidR="00261C2A">
        <w:rPr>
          <w:rFonts w:ascii="Georgia" w:hAnsi="Georgia"/>
        </w:rPr>
        <w:t xml:space="preserve">  </w:t>
      </w:r>
    </w:p>
    <w:p w:rsidR="00B50E7D" w:rsidRDefault="004E01D3" w:rsidP="001E19A7">
      <w:pPr>
        <w:rPr>
          <w:rFonts w:ascii="Georgia" w:hAnsi="Georgia"/>
        </w:rPr>
      </w:pPr>
      <w:r w:rsidRPr="004E01D3">
        <w:rPr>
          <w:rFonts w:ascii="Georgia" w:hAnsi="Georgia"/>
          <w:noProof/>
        </w:rPr>
        <w:drawing>
          <wp:inline distT="0" distB="0" distL="0" distR="0" wp14:anchorId="397B870D" wp14:editId="1DCCDF89">
            <wp:extent cx="6600112" cy="6186805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0360" cy="620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E7D" w:rsidRPr="003B3BBE" w:rsidRDefault="003B3BBE">
      <w:pPr>
        <w:rPr>
          <w:rFonts w:ascii="Georgia" w:hAnsi="Georgia"/>
          <w:b/>
          <w:bCs/>
          <w:sz w:val="28"/>
          <w:szCs w:val="28"/>
        </w:rPr>
      </w:pPr>
      <w:r w:rsidRPr="003B3BBE">
        <w:rPr>
          <w:rFonts w:ascii="Georgia" w:hAnsi="Georgia"/>
          <w:b/>
          <w:bCs/>
          <w:sz w:val="28"/>
          <w:szCs w:val="28"/>
        </w:rPr>
        <w:t xml:space="preserve">         </w:t>
      </w:r>
      <w:r>
        <w:rPr>
          <w:rFonts w:ascii="Georgia" w:hAnsi="Georgia"/>
          <w:b/>
          <w:bCs/>
          <w:sz w:val="28"/>
          <w:szCs w:val="28"/>
        </w:rPr>
        <w:t xml:space="preserve">                     </w:t>
      </w:r>
      <w:r w:rsidRPr="003B3BBE">
        <w:rPr>
          <w:rFonts w:ascii="Georgia" w:hAnsi="Georgia"/>
          <w:b/>
          <w:bCs/>
          <w:sz w:val="28"/>
          <w:szCs w:val="28"/>
        </w:rPr>
        <w:t xml:space="preserve">                           </w:t>
      </w:r>
      <w:r>
        <w:rPr>
          <w:rFonts w:ascii="Georgia" w:hAnsi="Georgia"/>
          <w:b/>
          <w:bCs/>
          <w:sz w:val="28"/>
          <w:szCs w:val="28"/>
        </w:rPr>
        <w:t xml:space="preserve">The layout </w:t>
      </w:r>
    </w:p>
    <w:p w:rsidR="007C5550" w:rsidRDefault="007C5550">
      <w:pPr>
        <w:rPr>
          <w:rFonts w:ascii="Georgia" w:hAnsi="Georgia"/>
        </w:rPr>
      </w:pPr>
      <w:r w:rsidRPr="007C5550">
        <w:rPr>
          <w:rFonts w:ascii="Georgia" w:hAnsi="Georgia"/>
          <w:noProof/>
        </w:rPr>
        <w:lastRenderedPageBreak/>
        <w:drawing>
          <wp:inline distT="0" distB="0" distL="0" distR="0" wp14:anchorId="6BF30FD9" wp14:editId="368A3A44">
            <wp:extent cx="4371975" cy="21431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E7D" w:rsidRPr="003B3BBE" w:rsidRDefault="003B3BBE">
      <w:pPr>
        <w:rPr>
          <w:rFonts w:ascii="Georgia" w:hAnsi="Georgia"/>
          <w:b/>
          <w:bCs/>
          <w:sz w:val="24"/>
          <w:szCs w:val="24"/>
        </w:rPr>
      </w:pPr>
      <w:r w:rsidRPr="003B3BBE">
        <w:rPr>
          <w:rFonts w:ascii="Georgia" w:hAnsi="Georgia"/>
          <w:b/>
          <w:bCs/>
          <w:sz w:val="24"/>
          <w:szCs w:val="24"/>
        </w:rPr>
        <w:t xml:space="preserve">                                                           Building plan </w:t>
      </w:r>
    </w:p>
    <w:p w:rsidR="00B50E7D" w:rsidRPr="003B3BBE" w:rsidRDefault="00B50E7D">
      <w:pPr>
        <w:rPr>
          <w:rFonts w:ascii="Georgia" w:hAnsi="Georgia"/>
          <w:b/>
          <w:bCs/>
          <w:sz w:val="24"/>
          <w:szCs w:val="24"/>
        </w:rPr>
      </w:pPr>
    </w:p>
    <w:p w:rsidR="00E90395" w:rsidRDefault="00E90395">
      <w:pPr>
        <w:rPr>
          <w:noProof/>
        </w:rPr>
      </w:pPr>
    </w:p>
    <w:p w:rsidR="00114C92" w:rsidRDefault="00A73694">
      <w:pPr>
        <w:rPr>
          <w:noProof/>
        </w:rPr>
      </w:pPr>
      <w:r w:rsidRPr="00A73694">
        <w:rPr>
          <w:noProof/>
        </w:rPr>
        <w:drawing>
          <wp:inline distT="0" distB="0" distL="0" distR="0" wp14:anchorId="7C693799" wp14:editId="2E643DCF">
            <wp:extent cx="5219700" cy="4400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C92" w:rsidRDefault="00114C92">
      <w:pPr>
        <w:rPr>
          <w:noProof/>
        </w:rPr>
      </w:pPr>
    </w:p>
    <w:p w:rsidR="00114C92" w:rsidRDefault="00114C92">
      <w:pPr>
        <w:rPr>
          <w:noProof/>
        </w:rPr>
      </w:pPr>
    </w:p>
    <w:p w:rsidR="00E90395" w:rsidRPr="003B3BBE" w:rsidRDefault="003B3BBE">
      <w:pPr>
        <w:rPr>
          <w:rFonts w:ascii="Georgia" w:hAnsi="Georgia"/>
          <w:b/>
          <w:bCs/>
        </w:rPr>
      </w:pPr>
      <w:r w:rsidRPr="003B3BBE">
        <w:rPr>
          <w:rFonts w:ascii="Georgia" w:hAnsi="Georgia"/>
          <w:b/>
          <w:bCs/>
        </w:rPr>
        <w:lastRenderedPageBreak/>
        <w:t xml:space="preserve">                                                                 </w:t>
      </w:r>
      <w:r w:rsidR="00AC6065" w:rsidRPr="003B3BBE">
        <w:rPr>
          <w:rFonts w:ascii="Georgia" w:hAnsi="Georgia"/>
          <w:b/>
          <w:bCs/>
        </w:rPr>
        <w:t>Front Elevation</w:t>
      </w:r>
    </w:p>
    <w:p w:rsidR="00AC6065" w:rsidRDefault="00AC6065"/>
    <w:p w:rsidR="00E90395" w:rsidRPr="003B3BBE" w:rsidRDefault="003B3BBE">
      <w:pPr>
        <w:rPr>
          <w:rFonts w:ascii="Georgia" w:hAnsi="Georgia"/>
          <w:b/>
          <w:bCs/>
        </w:rPr>
      </w:pPr>
      <w:r w:rsidRPr="003B3BBE">
        <w:rPr>
          <w:rFonts w:ascii="Georgia" w:hAnsi="Georgia"/>
          <w:b/>
          <w:bCs/>
        </w:rPr>
        <w:t xml:space="preserve">                                              Fencing the community center </w:t>
      </w:r>
    </w:p>
    <w:p w:rsidR="00A7649E" w:rsidRDefault="00A7649E">
      <w:r w:rsidRPr="00A7649E">
        <w:rPr>
          <w:noProof/>
        </w:rPr>
        <w:drawing>
          <wp:inline distT="0" distB="0" distL="0" distR="0" wp14:anchorId="3C946227" wp14:editId="2BC78142">
            <wp:extent cx="5796643" cy="29051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03642" cy="2908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49E" w:rsidRDefault="00A7649E">
      <w:r w:rsidRPr="00A7649E">
        <w:rPr>
          <w:noProof/>
        </w:rPr>
        <w:drawing>
          <wp:inline distT="0" distB="0" distL="0" distR="0" wp14:anchorId="5A4951D3" wp14:editId="5D7466DA">
            <wp:extent cx="5943600" cy="41173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1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649E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7E5" w:rsidRDefault="00B807E5" w:rsidP="00896978">
      <w:pPr>
        <w:spacing w:after="0" w:line="240" w:lineRule="auto"/>
      </w:pPr>
      <w:r>
        <w:separator/>
      </w:r>
    </w:p>
  </w:endnote>
  <w:endnote w:type="continuationSeparator" w:id="0">
    <w:p w:rsidR="00B807E5" w:rsidRDefault="00B807E5" w:rsidP="00896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7E5" w:rsidRDefault="00B807E5" w:rsidP="00896978">
      <w:pPr>
        <w:spacing w:after="0" w:line="240" w:lineRule="auto"/>
      </w:pPr>
      <w:r>
        <w:separator/>
      </w:r>
    </w:p>
  </w:footnote>
  <w:footnote w:type="continuationSeparator" w:id="0">
    <w:p w:rsidR="00B807E5" w:rsidRDefault="00B807E5" w:rsidP="00896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862" w:rsidRDefault="00215862" w:rsidP="00261C2A">
    <w:pPr>
      <w:ind w:left="-720" w:hanging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31AAA"/>
    <w:multiLevelType w:val="hybridMultilevel"/>
    <w:tmpl w:val="0F825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94971"/>
    <w:multiLevelType w:val="hybridMultilevel"/>
    <w:tmpl w:val="757CA4A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476075D4"/>
    <w:multiLevelType w:val="hybridMultilevel"/>
    <w:tmpl w:val="04929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F5"/>
    <w:rsid w:val="000E78EF"/>
    <w:rsid w:val="00114C92"/>
    <w:rsid w:val="00180D23"/>
    <w:rsid w:val="001C0E63"/>
    <w:rsid w:val="001E19A7"/>
    <w:rsid w:val="001E51C8"/>
    <w:rsid w:val="00215862"/>
    <w:rsid w:val="00250A50"/>
    <w:rsid w:val="00261C2A"/>
    <w:rsid w:val="002641F5"/>
    <w:rsid w:val="00287907"/>
    <w:rsid w:val="002C1449"/>
    <w:rsid w:val="002E2440"/>
    <w:rsid w:val="00311904"/>
    <w:rsid w:val="00347E69"/>
    <w:rsid w:val="003835EF"/>
    <w:rsid w:val="003B3BBE"/>
    <w:rsid w:val="004643E9"/>
    <w:rsid w:val="00465633"/>
    <w:rsid w:val="004E01D3"/>
    <w:rsid w:val="005048DD"/>
    <w:rsid w:val="00523BDD"/>
    <w:rsid w:val="00546897"/>
    <w:rsid w:val="005C0BD8"/>
    <w:rsid w:val="00604678"/>
    <w:rsid w:val="006614C8"/>
    <w:rsid w:val="006D1EBD"/>
    <w:rsid w:val="006E3B10"/>
    <w:rsid w:val="00725F86"/>
    <w:rsid w:val="007614DE"/>
    <w:rsid w:val="007C5550"/>
    <w:rsid w:val="007D7E02"/>
    <w:rsid w:val="00823606"/>
    <w:rsid w:val="00847534"/>
    <w:rsid w:val="00896063"/>
    <w:rsid w:val="00896978"/>
    <w:rsid w:val="008B1DE4"/>
    <w:rsid w:val="008F6D2B"/>
    <w:rsid w:val="00903276"/>
    <w:rsid w:val="00914494"/>
    <w:rsid w:val="009337ED"/>
    <w:rsid w:val="009526F3"/>
    <w:rsid w:val="00953732"/>
    <w:rsid w:val="0098614A"/>
    <w:rsid w:val="009C5CEC"/>
    <w:rsid w:val="009E0448"/>
    <w:rsid w:val="00A338A1"/>
    <w:rsid w:val="00A73694"/>
    <w:rsid w:val="00A7649E"/>
    <w:rsid w:val="00A76DA4"/>
    <w:rsid w:val="00A95170"/>
    <w:rsid w:val="00AC6065"/>
    <w:rsid w:val="00AE1F4F"/>
    <w:rsid w:val="00B071DC"/>
    <w:rsid w:val="00B20890"/>
    <w:rsid w:val="00B26FF5"/>
    <w:rsid w:val="00B33088"/>
    <w:rsid w:val="00B36708"/>
    <w:rsid w:val="00B50E7D"/>
    <w:rsid w:val="00B807E5"/>
    <w:rsid w:val="00B97DB3"/>
    <w:rsid w:val="00BF6118"/>
    <w:rsid w:val="00C06969"/>
    <w:rsid w:val="00C535CB"/>
    <w:rsid w:val="00C81C1F"/>
    <w:rsid w:val="00CB76D6"/>
    <w:rsid w:val="00D04081"/>
    <w:rsid w:val="00D04125"/>
    <w:rsid w:val="00D23039"/>
    <w:rsid w:val="00DB4D2B"/>
    <w:rsid w:val="00DD6EB1"/>
    <w:rsid w:val="00DF4E37"/>
    <w:rsid w:val="00E90395"/>
    <w:rsid w:val="00EA7993"/>
    <w:rsid w:val="00ED1528"/>
    <w:rsid w:val="00F10488"/>
    <w:rsid w:val="00F1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996BD"/>
  <w15:chartTrackingRefBased/>
  <w15:docId w15:val="{0831CD09-A4C2-4FF3-B54F-F3D5C4C0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84753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6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978"/>
  </w:style>
  <w:style w:type="paragraph" w:styleId="Footer">
    <w:name w:val="footer"/>
    <w:basedOn w:val="Normal"/>
    <w:link w:val="FooterChar"/>
    <w:uiPriority w:val="99"/>
    <w:unhideWhenUsed/>
    <w:rsid w:val="00896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978"/>
  </w:style>
  <w:style w:type="paragraph" w:styleId="ListParagraph">
    <w:name w:val="List Paragraph"/>
    <w:aliases w:val="List Paragraph2,List Paragraph1,Ha,Liste 1,Figures,References,Paragraphe  revu,Bullets,Evidence on Demand bullet points,CEIL PEAKS bullet points,Scriptoria bullet points,Paragraphe de liste1,List Bullet Mary,Body"/>
    <w:basedOn w:val="Normal"/>
    <w:link w:val="ListParagraphChar"/>
    <w:uiPriority w:val="34"/>
    <w:qFormat/>
    <w:rsid w:val="000E78EF"/>
    <w:pPr>
      <w:ind w:left="720"/>
      <w:contextualSpacing/>
    </w:pPr>
  </w:style>
  <w:style w:type="character" w:customStyle="1" w:styleId="ListParagraphChar">
    <w:name w:val="List Paragraph Char"/>
    <w:aliases w:val="List Paragraph2 Char,List Paragraph1 Char,Ha Char,Liste 1 Char,Figures Char,References Char,Paragraphe  revu Char,Bullets Char,Evidence on Demand bullet points Char,CEIL PEAKS bullet points Char,Scriptoria bullet points Char"/>
    <w:link w:val="ListParagraph"/>
    <w:uiPriority w:val="34"/>
    <w:locked/>
    <w:rsid w:val="00A33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</dc:creator>
  <cp:keywords/>
  <dc:description/>
  <cp:lastModifiedBy>Abubaker Abdalla</cp:lastModifiedBy>
  <cp:revision>2</cp:revision>
  <dcterms:created xsi:type="dcterms:W3CDTF">2022-12-12T05:15:00Z</dcterms:created>
  <dcterms:modified xsi:type="dcterms:W3CDTF">2022-12-12T05:15:00Z</dcterms:modified>
</cp:coreProperties>
</file>